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3C63" w14:textId="544039BC" w:rsidR="00E34851" w:rsidRPr="00E34851" w:rsidRDefault="00072B0B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noProof/>
        </w:rPr>
        <w:drawing>
          <wp:anchor distT="0" distB="0" distL="114300" distR="114300" simplePos="0" relativeHeight="251658240" behindDoc="0" locked="0" layoutInCell="1" allowOverlap="1" wp14:anchorId="67124808" wp14:editId="41FC51B4">
            <wp:simplePos x="0" y="0"/>
            <wp:positionH relativeFrom="column">
              <wp:posOffset>7348855</wp:posOffset>
            </wp:positionH>
            <wp:positionV relativeFrom="paragraph">
              <wp:posOffset>-42545</wp:posOffset>
            </wp:positionV>
            <wp:extent cx="1403350" cy="1352550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51"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VEKEPLAN FOR 1. KLASSE</w:t>
      </w:r>
      <w:r w:rsidR="00412BB4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VEKE</w:t>
      </w:r>
      <w:r w:rsidR="0050739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18</w:t>
      </w:r>
      <w:r w:rsidR="00E34851" w:rsidRPr="00E34851">
        <w:rPr>
          <w:rFonts w:ascii="Times New Roman" w:eastAsia="Times New Roman" w:hAnsi="Times New Roman" w:cs="Times New Roman"/>
          <w:sz w:val="40"/>
          <w:szCs w:val="40"/>
          <w:lang w:val="nn-NO" w:eastAsia="nb-NO"/>
        </w:rPr>
        <w:t>   </w:t>
      </w:r>
      <w:r w:rsidR="00E34851"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2AB387DE" w14:textId="1FE32B77" w:rsidR="00E34851" w:rsidRPr="00E34851" w:rsidRDefault="00E34851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44702AB0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E227004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Læringsmål</w:t>
      </w: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A300745" w14:textId="32BA1C12" w:rsidR="00E34851" w:rsidRPr="00E34851" w:rsidRDefault="00E34851" w:rsidP="00E34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3D47ADC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Norsk</w:t>
      </w:r>
      <w:r>
        <w:tab/>
      </w:r>
      <w:r w:rsidRPr="3D47ADC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3BBC7A6D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Lære W,</w:t>
      </w:r>
      <w:r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proofErr w:type="spellStart"/>
      <w:r w:rsidR="3D3896AC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namn</w:t>
      </w:r>
      <w:proofErr w:type="spellEnd"/>
      <w:r w:rsidR="3D3896AC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lyd og skrivemåte. </w:t>
      </w:r>
      <w:r w:rsidR="00EE6F52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="00F320B3">
        <w:rPr>
          <w:rFonts w:ascii="Times New Roman" w:eastAsia="Times New Roman" w:hAnsi="Times New Roman" w:cs="Times New Roman"/>
          <w:sz w:val="24"/>
          <w:szCs w:val="24"/>
          <w:lang w:eastAsia="nb-NO"/>
        </w:rPr>
        <w:t>iktat</w:t>
      </w:r>
      <w:r w:rsidR="00EE6F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</w:t>
      </w:r>
      <w:proofErr w:type="spellStart"/>
      <w:r w:rsidR="00EE6F52">
        <w:rPr>
          <w:rFonts w:ascii="Times New Roman" w:eastAsia="Times New Roman" w:hAnsi="Times New Roman" w:cs="Times New Roman"/>
          <w:sz w:val="24"/>
          <w:szCs w:val="24"/>
          <w:lang w:eastAsia="nb-NO"/>
        </w:rPr>
        <w:t>bokstavar</w:t>
      </w:r>
      <w:proofErr w:type="spellEnd"/>
      <w:r w:rsidR="00EE6F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ord.</w:t>
      </w:r>
    </w:p>
    <w:p w14:paraId="0F93B64A" w14:textId="5A9F2EFF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D47ADC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Matte</w:t>
      </w:r>
      <w:r>
        <w:tab/>
      </w:r>
      <w:r w:rsidRPr="3D47ADC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 </w:t>
      </w:r>
      <w:r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2E304C9D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Lære om </w:t>
      </w:r>
      <w:proofErr w:type="spellStart"/>
      <w:r w:rsidR="2E304C9D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>rekkjefølgje</w:t>
      </w:r>
      <w:proofErr w:type="spellEnd"/>
      <w:r w:rsidR="2E304C9D" w:rsidRPr="3D47ADC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addisjon.</w:t>
      </w:r>
    </w:p>
    <w:p w14:paraId="30C4EEA7" w14:textId="51A070D9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E04583C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7B9A7EC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n-NO" w:eastAsia="nb-NO"/>
        </w:rPr>
        <w:t>Meldingar:</w:t>
      </w:r>
      <w:r w:rsidRPr="00E34851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 </w:t>
      </w:r>
      <w:r w:rsidRPr="00E34851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14:paraId="086BF66F" w14:textId="44511313" w:rsidR="00E34851" w:rsidRPr="00E34851" w:rsidRDefault="00E34851" w:rsidP="206BB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848"/>
        <w:gridCol w:w="2834"/>
        <w:gridCol w:w="143"/>
        <w:gridCol w:w="2799"/>
        <w:gridCol w:w="177"/>
        <w:gridCol w:w="3300"/>
      </w:tblGrid>
      <w:tr w:rsidR="006704C9" w:rsidRPr="00E34851" w14:paraId="5D6F2116" w14:textId="01EBF2DD" w:rsidTr="003F0FBE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30D9B0CE" w14:textId="19880101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A609652" w14:textId="1C902617" w:rsidR="00A01CB2" w:rsidRPr="00A14010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Måndag</w:t>
            </w:r>
            <w:proofErr w:type="spellEnd"/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3B5F24"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29.april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6738634" w14:textId="5E4EE76D" w:rsidR="00A01CB2" w:rsidRPr="00A14010" w:rsidRDefault="003B5F2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Tysdag</w:t>
            </w:r>
            <w:proofErr w:type="spellEnd"/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30.april</w:t>
            </w:r>
          </w:p>
        </w:tc>
        <w:tc>
          <w:tcPr>
            <w:tcW w:w="5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8F05E7F" w14:textId="533A8213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865ED4E" w14:textId="232201FA" w:rsidR="00A01CB2" w:rsidRPr="00D84943" w:rsidRDefault="00D8494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D8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Torsdag 2. mai</w:t>
            </w:r>
          </w:p>
        </w:tc>
        <w:tc>
          <w:tcPr>
            <w:tcW w:w="6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94D8188" w14:textId="19BB82B3" w:rsidR="00A01CB2" w:rsidRPr="00A14010" w:rsidRDefault="003B5F2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3D0AA87" w14:textId="25AEEAEC" w:rsidR="00A01CB2" w:rsidRPr="00A14010" w:rsidRDefault="00A14010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1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Fredag 3. mai</w:t>
            </w:r>
          </w:p>
        </w:tc>
      </w:tr>
      <w:tr w:rsidR="006704C9" w:rsidRPr="00E34851" w14:paraId="1C425081" w14:textId="090F25E7" w:rsidTr="003F0FBE">
        <w:tc>
          <w:tcPr>
            <w:tcW w:w="69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0B552B4D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nn-NO" w:eastAsia="nb-NO"/>
              </w:rPr>
              <w:t>På skulen:</w:t>
            </w:r>
            <w:r w:rsidRPr="00E34851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012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AE86F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3E4C1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1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B8AC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5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D980F8" w14:textId="77777777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9FE97F3" w14:textId="77777777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F1065E1" w14:textId="77777777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2DE1E6A" w14:textId="77777777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</w:t>
            </w:r>
          </w:p>
          <w:p w14:paraId="4BF8824A" w14:textId="77129215" w:rsidR="00A01CB2" w:rsidRPr="00516964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  <w:t xml:space="preserve">    </w:t>
            </w:r>
            <w:r w:rsidRPr="00516964"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  <w:t>FRI</w:t>
            </w:r>
          </w:p>
        </w:tc>
        <w:tc>
          <w:tcPr>
            <w:tcW w:w="63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7AB28A0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3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C83D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04C9" w:rsidRPr="00E34851" w14:paraId="03B8ABB3" w14:textId="46705F63" w:rsidTr="003F0FBE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71831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b-NO"/>
              </w:rPr>
              <w:t>Norsk:</w:t>
            </w: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7D38A" w14:textId="675BB3B3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D3302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ære om bokstaven W. </w:t>
            </w:r>
          </w:p>
          <w:p w14:paraId="13CF93B6" w14:textId="77777777" w:rsidR="00BF714B" w:rsidRDefault="00D33027" w:rsidP="00BF7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Norskboka </w:t>
            </w:r>
            <w:r w:rsidR="002E6C8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 130</w:t>
            </w:r>
            <w:r w:rsidR="00EE6F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234B1067" w14:textId="1A0DD1A7" w:rsidR="00A01CB2" w:rsidRPr="00E34851" w:rsidRDefault="00BF714B" w:rsidP="00BF7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Bokstavkongen W</w:t>
            </w:r>
            <w:r w:rsidR="00A01CB2"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78D29" w14:textId="5FD1C59B" w:rsidR="00A01CB2" w:rsidRPr="00EE6F52" w:rsidRDefault="002E6C88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E6F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Norskboka s. 131</w:t>
            </w:r>
          </w:p>
          <w:p w14:paraId="12F94C17" w14:textId="77777777" w:rsidR="002E6C88" w:rsidRPr="00EE6F52" w:rsidRDefault="002E6C88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E6F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Salaby.no</w:t>
            </w:r>
            <w:r w:rsidR="00DB4FC8" w:rsidRPr="00EE6F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 ord med w</w:t>
            </w:r>
            <w:r w:rsidR="002A1C5E" w:rsidRPr="00EE6F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11C10CE6" w14:textId="2E4403E4" w:rsidR="002A1C5E" w:rsidRPr="00E34851" w:rsidRDefault="002A1C5E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87FFD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5" w:type="pct"/>
            <w:vMerge/>
          </w:tcPr>
          <w:p w14:paraId="64F2DBBC" w14:textId="70D041D5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E4986F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2E2E" w14:textId="77777777" w:rsidR="00A01CB2" w:rsidRDefault="00EE6F5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Diktat 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bokstavar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ord.</w:t>
            </w:r>
          </w:p>
          <w:p w14:paraId="60084516" w14:textId="3E13DB5B" w:rsidR="00662242" w:rsidRPr="00E34851" w:rsidRDefault="0066224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Gra</w:t>
            </w:r>
            <w:r w:rsidR="00BF714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phogame</w:t>
            </w:r>
            <w:proofErr w:type="spellEnd"/>
          </w:p>
        </w:tc>
      </w:tr>
      <w:tr w:rsidR="006704C9" w:rsidRPr="00E34851" w14:paraId="14D013B0" w14:textId="4A8D9B19" w:rsidTr="003F0FBE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AF8B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E4635" w14:textId="06A82B59" w:rsidR="00A01CB2" w:rsidRDefault="00D12DF9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Rekkjefølgje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 addisjon</w:t>
            </w:r>
          </w:p>
          <w:p w14:paraId="2118A4DD" w14:textId="73D155E2" w:rsidR="00943D00" w:rsidRPr="00943D00" w:rsidRDefault="00943D00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43D0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GB s. 76-79.</w:t>
            </w:r>
          </w:p>
          <w:p w14:paraId="37782982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5A45C" w14:textId="0D96A59A" w:rsidR="00A01CB2" w:rsidRDefault="00943D00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Rekkjefølgje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 addisjon</w:t>
            </w:r>
          </w:p>
          <w:p w14:paraId="17DD3A4B" w14:textId="1243E33E" w:rsidR="00943D00" w:rsidRPr="007E02F3" w:rsidRDefault="00943D00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E02F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ØB s. 12</w:t>
            </w:r>
            <w:r w:rsidR="007E02F3" w:rsidRPr="007E02F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8-130</w:t>
            </w:r>
          </w:p>
        </w:tc>
        <w:tc>
          <w:tcPr>
            <w:tcW w:w="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0F76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5" w:type="pct"/>
            <w:vMerge/>
          </w:tcPr>
          <w:p w14:paraId="58E7EEE4" w14:textId="5DA2CD96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4C4968A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89B8" w14:textId="77777777" w:rsidR="00006157" w:rsidRDefault="00353A05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ØB s. </w:t>
            </w:r>
            <w:r w:rsidR="0000615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131.</w:t>
            </w:r>
          </w:p>
          <w:p w14:paraId="3583F0EA" w14:textId="46F7AEC5" w:rsidR="00A01CB2" w:rsidRPr="00E34851" w:rsidRDefault="003F755E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Praktiske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</w:t>
            </w:r>
            <w:r w:rsidR="0075322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ddisjonsaktivitetar</w:t>
            </w:r>
            <w:proofErr w:type="spellEnd"/>
            <w:r w:rsidR="0075322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ute.</w:t>
            </w:r>
          </w:p>
        </w:tc>
      </w:tr>
      <w:tr w:rsidR="006704C9" w:rsidRPr="00E34851" w14:paraId="1DF86ECF" w14:textId="323ABB8B" w:rsidTr="003F0FBE"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D8FFB77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Andre fag: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4DC0E9E" w14:textId="0D9C1A2F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Fellesnorsk:</w:t>
            </w:r>
            <w:r w:rsidR="00BB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BB22CB" w:rsidRPr="00CD624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Gjere ferdig vårdikta. Teikne </w:t>
            </w:r>
            <w:r w:rsidR="00CD624B" w:rsidRPr="00CD624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til diktet.</w:t>
            </w:r>
          </w:p>
          <w:p w14:paraId="6FAC2C66" w14:textId="54AF886D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Musikk:</w:t>
            </w:r>
            <w:r w:rsidR="00347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34736A" w:rsidRPr="00231D0E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Øve </w:t>
            </w:r>
            <w:r w:rsidR="002F3C62" w:rsidRPr="00231D0E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på songar og songleikar til huskonserten.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141F4DC" w14:textId="3ECFAAAE" w:rsidR="00A01CB2" w:rsidRPr="0092449E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92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92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231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231D0E" w:rsidRPr="00BF50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Frø og blomster. Forsøk med frø </w:t>
            </w:r>
            <w:r w:rsidR="00BF5065" w:rsidRPr="00BF50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 gir ulike</w:t>
            </w:r>
            <w:r w:rsidR="00231D0E" w:rsidRPr="00BF506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vekstforhold</w:t>
            </w:r>
          </w:p>
          <w:p w14:paraId="3B3049D4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6043918" w14:textId="01F8D971" w:rsidR="00A01CB2" w:rsidRPr="00211873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21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KRLE:</w:t>
            </w:r>
            <w:r w:rsidR="0023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23405F" w:rsidRPr="0023405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Ganesha s. 34-35. Arbeidsboka s. 17.</w:t>
            </w:r>
          </w:p>
          <w:p w14:paraId="2ACF4242" w14:textId="73AEA860" w:rsidR="00A01CB2" w:rsidRPr="00211873" w:rsidRDefault="5039C380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61F4F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Kroppsøving (2t):</w:t>
            </w:r>
            <w:r w:rsidR="36DC0180" w:rsidRPr="61F4F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Utegym\ uten dusjing.</w:t>
            </w:r>
            <w:r w:rsidR="36DC0180" w:rsidRPr="61F4F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Hugs klede til </w:t>
            </w:r>
            <w:proofErr w:type="spellStart"/>
            <w:r w:rsidR="36DC0180" w:rsidRPr="61F4F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n-NO"/>
              </w:rPr>
              <w:t>utegym</w:t>
            </w:r>
            <w:proofErr w:type="spellEnd"/>
            <w:r w:rsidR="36DC0180" w:rsidRPr="61F4F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nn-NO"/>
              </w:rPr>
              <w:t>!</w:t>
            </w:r>
          </w:p>
          <w:p w14:paraId="31227C66" w14:textId="69FDE7CA" w:rsidR="00A01CB2" w:rsidRPr="00BB22CB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BF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BF714B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Leseboka</w:t>
            </w:r>
            <w:r w:rsidR="00881854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2; W s.</w:t>
            </w:r>
            <w:r w:rsidR="0073699A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54.</w:t>
            </w:r>
            <w:r w:rsidR="0073699A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Elles i</w:t>
            </w:r>
            <w:r w:rsidR="00881854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ndividuelle </w:t>
            </w:r>
            <w:proofErr w:type="spellStart"/>
            <w:r w:rsidR="00881854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oppgåver</w:t>
            </w:r>
            <w:proofErr w:type="spellEnd"/>
            <w:r w:rsidR="00881854" w:rsidRPr="00CE181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="00BB22C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 boka.</w:t>
            </w:r>
          </w:p>
        </w:tc>
        <w:tc>
          <w:tcPr>
            <w:tcW w:w="51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30B3531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5" w:type="pct"/>
            <w:vMerge/>
          </w:tcPr>
          <w:p w14:paraId="69D15F1A" w14:textId="19AF09EF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9CCB995" w14:textId="02412784" w:rsidR="00A01CB2" w:rsidRPr="00516964" w:rsidRDefault="00A01CB2" w:rsidP="002B2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70295C2" w14:textId="73C13292" w:rsidR="002B264E" w:rsidRPr="002B264E" w:rsidRDefault="002B264E" w:rsidP="002B2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2B2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Kunst og handverk: </w:t>
            </w:r>
            <w:r w:rsidR="00A645EC" w:rsidRPr="00A645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Fortsetje </w:t>
            </w:r>
            <w:r w:rsidR="00096CE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å sage og pusse </w:t>
            </w:r>
            <w:r w:rsidR="00A645EC" w:rsidRPr="00A645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på </w:t>
            </w:r>
            <w:r w:rsidR="003F0FBE" w:rsidRPr="00A645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Verdsarvknaggen</w:t>
            </w:r>
            <w:r w:rsidR="00096CE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  <w:r w:rsidR="00A645EC" w:rsidRPr="00A645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</w:t>
            </w:r>
          </w:p>
          <w:p w14:paraId="493819FA" w14:textId="190E324E" w:rsidR="002B264E" w:rsidRPr="002B264E" w:rsidRDefault="002B264E" w:rsidP="002B2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spellStart"/>
            <w:r w:rsidRPr="002B2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SaNa</w:t>
            </w:r>
            <w:proofErr w:type="spellEnd"/>
            <w:r w:rsidRPr="002B2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: </w:t>
            </w:r>
            <w:r w:rsidR="00D32927" w:rsidRPr="00D32927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Oppfølging av </w:t>
            </w:r>
            <w:proofErr w:type="spellStart"/>
            <w:r w:rsidR="00D32927" w:rsidRPr="00D32927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frøforsøka</w:t>
            </w:r>
            <w:proofErr w:type="spellEnd"/>
            <w:r w:rsidR="00D32927" w:rsidRPr="00D32927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. </w:t>
            </w:r>
            <w:r w:rsidR="00CC2D6A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Oppgåve frå naturfagboka.</w:t>
            </w:r>
          </w:p>
          <w:p w14:paraId="12398EA7" w14:textId="0F5ED21B" w:rsidR="00A01CB2" w:rsidRPr="00E34851" w:rsidRDefault="002B264E" w:rsidP="002B2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2B2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Fellesnorsk:</w:t>
            </w:r>
            <w:r w:rsidR="00CD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CD624B" w:rsidRPr="00CD624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Lese opp vårdikta for kvarandre, og vise teikningane.</w:t>
            </w:r>
          </w:p>
        </w:tc>
      </w:tr>
      <w:tr w:rsidR="006704C9" w:rsidRPr="00E34851" w14:paraId="04202E16" w14:textId="63AD1689" w:rsidTr="003F0FBE">
        <w:tc>
          <w:tcPr>
            <w:tcW w:w="698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EBFC155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nn-NO" w:eastAsia="nb-NO"/>
              </w:rPr>
              <w:t>Lekse:</w:t>
            </w:r>
            <w:r w:rsidRPr="00E34851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012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8B450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7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1C96" w14:textId="77777777" w:rsidR="00A01CB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Pr="0095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LEKSE TIL TYSDAG:</w:t>
            </w:r>
          </w:p>
          <w:p w14:paraId="34DA6A7B" w14:textId="3F19A53F" w:rsidR="00006157" w:rsidRPr="009526A2" w:rsidRDefault="0000615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  <w:r w:rsidRPr="00894B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Ark i leksemappa </w:t>
            </w:r>
            <w:r w:rsidR="00894B23" w:rsidRPr="00894B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merka lekse til 30. april.</w:t>
            </w:r>
          </w:p>
        </w:tc>
        <w:tc>
          <w:tcPr>
            <w:tcW w:w="51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CF9E" w14:textId="77777777" w:rsidR="00A01CB2" w:rsidRPr="00E34851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5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BF8E" w14:textId="5C08572E" w:rsidR="00A01CB2" w:rsidRPr="009526A2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19EA6" w14:textId="13F98E03" w:rsidR="00A01CB2" w:rsidRPr="00516964" w:rsidRDefault="00A01CB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7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068F" w14:textId="77777777" w:rsidR="00A01CB2" w:rsidRDefault="002B264E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B2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LEKSE TIL FREDAG:</w:t>
            </w:r>
          </w:p>
          <w:p w14:paraId="02467797" w14:textId="71CEFB51" w:rsidR="007E02F3" w:rsidRPr="00894B23" w:rsidRDefault="007E02F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9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Matematikk: </w:t>
            </w:r>
            <w:r w:rsidRPr="00894B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ØB s. </w:t>
            </w:r>
            <w:r w:rsidR="00353A05" w:rsidRPr="00894B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</w:t>
            </w:r>
          </w:p>
        </w:tc>
      </w:tr>
    </w:tbl>
    <w:p w14:paraId="5D6E492E" w14:textId="0F4633CC" w:rsidR="00C949DD" w:rsidRDefault="00C949DD"/>
    <w:p w14:paraId="318EC3D6" w14:textId="48DA2568" w:rsidR="00072B0B" w:rsidRDefault="00072B0B">
      <w:r>
        <w:br w:type="page"/>
      </w:r>
    </w:p>
    <w:p w14:paraId="73D9EE8E" w14:textId="77777777" w:rsidR="00E34851" w:rsidRDefault="00E34851"/>
    <w:p w14:paraId="3DB8864C" w14:textId="286B5447" w:rsidR="00E34851" w:rsidRPr="00E34851" w:rsidRDefault="00E34851" w:rsidP="0DBDC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7750459" wp14:editId="45992FB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94617" cy="1200150"/>
            <wp:effectExtent l="0" t="0" r="0" b="0"/>
            <wp:wrapNone/>
            <wp:docPr id="230540321" name="Bilde 23054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1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VEKEPLAN FOR 2. KLASSE</w:t>
      </w:r>
      <w:r w:rsidR="00412BB4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VEKE</w:t>
      </w:r>
      <w:r w:rsidR="00F04ED3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18</w:t>
      </w:r>
    </w:p>
    <w:p w14:paraId="6B04F7A9" w14:textId="730D7374" w:rsidR="00E34851" w:rsidRPr="00E34851" w:rsidRDefault="00E34851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 </w:t>
      </w:r>
      <w:r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389DF75F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u w:val="single"/>
          <w:lang w:val="nn-NO" w:eastAsia="nb-NO"/>
        </w:rPr>
        <w:t>Læringsmål</w:t>
      </w:r>
      <w:r w:rsidRPr="00E34851">
        <w:rPr>
          <w:rFonts w:ascii="Times New Roman" w:eastAsia="Times New Roman" w:hAnsi="Times New Roman" w:cs="Times New Roman"/>
          <w:lang w:eastAsia="nb-NO"/>
        </w:rPr>
        <w:t> </w:t>
      </w:r>
    </w:p>
    <w:p w14:paraId="1F27BD6C" w14:textId="5161C241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FC0C578">
        <w:rPr>
          <w:rFonts w:ascii="Times New Roman" w:eastAsia="Times New Roman" w:hAnsi="Times New Roman" w:cs="Times New Roman"/>
          <w:lang w:val="nn-NO" w:eastAsia="nb-NO"/>
        </w:rPr>
        <w:t>Norsk</w:t>
      </w:r>
      <w:r w:rsidR="01557BF8" w:rsidRPr="4FC0C578">
        <w:rPr>
          <w:rFonts w:ascii="Times New Roman" w:eastAsia="Times New Roman" w:hAnsi="Times New Roman" w:cs="Times New Roman"/>
          <w:lang w:val="nn-NO" w:eastAsia="nb-NO"/>
        </w:rPr>
        <w:t xml:space="preserve">   : </w:t>
      </w:r>
      <w:r w:rsidR="416169B8" w:rsidRPr="61F4F5B0">
        <w:rPr>
          <w:rFonts w:ascii="Times New Roman" w:eastAsia="Times New Roman" w:hAnsi="Times New Roman" w:cs="Times New Roman"/>
          <w:lang w:val="nn-NO" w:eastAsia="nb-NO"/>
        </w:rPr>
        <w:t>R</w:t>
      </w:r>
      <w:r w:rsidR="01557BF8" w:rsidRPr="61F4F5B0">
        <w:rPr>
          <w:rFonts w:ascii="Times New Roman" w:eastAsia="Times New Roman" w:hAnsi="Times New Roman" w:cs="Times New Roman"/>
          <w:lang w:val="nn-NO" w:eastAsia="nb-NO"/>
        </w:rPr>
        <w:t>epetere</w:t>
      </w:r>
      <w:r w:rsidR="01557BF8" w:rsidRPr="4FC0C578">
        <w:rPr>
          <w:rFonts w:ascii="Times New Roman" w:eastAsia="Times New Roman" w:hAnsi="Times New Roman" w:cs="Times New Roman"/>
          <w:lang w:val="nn-NO" w:eastAsia="nb-NO"/>
        </w:rPr>
        <w:t xml:space="preserve"> bokstaven </w:t>
      </w:r>
      <w:proofErr w:type="spellStart"/>
      <w:r w:rsidR="74DB3E5E" w:rsidRPr="4FC0C578">
        <w:rPr>
          <w:rFonts w:ascii="Times New Roman" w:eastAsia="Times New Roman" w:hAnsi="Times New Roman" w:cs="Times New Roman"/>
          <w:lang w:val="nn-NO" w:eastAsia="nb-NO"/>
        </w:rPr>
        <w:t>Ww</w:t>
      </w:r>
      <w:proofErr w:type="spellEnd"/>
      <w:r w:rsidR="01557BF8" w:rsidRPr="4FC0C578">
        <w:rPr>
          <w:rFonts w:ascii="Times New Roman" w:eastAsia="Times New Roman" w:hAnsi="Times New Roman" w:cs="Times New Roman"/>
          <w:lang w:val="nn-NO" w:eastAsia="nb-NO"/>
        </w:rPr>
        <w:t xml:space="preserve">. </w:t>
      </w:r>
      <w:r w:rsidR="78B1BC73" w:rsidRPr="61F4F5B0">
        <w:rPr>
          <w:rFonts w:ascii="Times New Roman" w:eastAsia="Times New Roman" w:hAnsi="Times New Roman" w:cs="Times New Roman"/>
          <w:lang w:val="nn-NO" w:eastAsia="nb-NO"/>
        </w:rPr>
        <w:t>Ø</w:t>
      </w:r>
      <w:r w:rsidR="01557BF8" w:rsidRPr="61F4F5B0">
        <w:rPr>
          <w:rFonts w:ascii="Times New Roman" w:eastAsia="Times New Roman" w:hAnsi="Times New Roman" w:cs="Times New Roman"/>
          <w:lang w:val="nn-NO" w:eastAsia="nb-NO"/>
        </w:rPr>
        <w:t>ve</w:t>
      </w:r>
      <w:r w:rsidR="01557BF8" w:rsidRPr="4FC0C578">
        <w:rPr>
          <w:rFonts w:ascii="Times New Roman" w:eastAsia="Times New Roman" w:hAnsi="Times New Roman" w:cs="Times New Roman"/>
          <w:lang w:val="nn-NO" w:eastAsia="nb-NO"/>
        </w:rPr>
        <w:t xml:space="preserve"> på å skrive forteljande setningar.</w:t>
      </w:r>
      <w:r>
        <w:tab/>
      </w:r>
      <w:r>
        <w:tab/>
      </w:r>
      <w:r>
        <w:tab/>
      </w:r>
      <w:r w:rsidRPr="4FC0C578">
        <w:rPr>
          <w:rFonts w:ascii="Times New Roman" w:eastAsia="Times New Roman" w:hAnsi="Times New Roman" w:cs="Times New Roman"/>
          <w:lang w:eastAsia="nb-NO"/>
        </w:rPr>
        <w:t> </w:t>
      </w:r>
    </w:p>
    <w:p w14:paraId="529A9DC4" w14:textId="0A3E3E84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3E040EF">
        <w:rPr>
          <w:rFonts w:ascii="Times New Roman" w:eastAsia="Times New Roman" w:hAnsi="Times New Roman" w:cs="Times New Roman"/>
          <w:lang w:val="nn-NO" w:eastAsia="nb-NO"/>
        </w:rPr>
        <w:t>Matte</w:t>
      </w:r>
      <w:r>
        <w:tab/>
      </w:r>
      <w:r w:rsidRPr="53E040EF">
        <w:rPr>
          <w:rFonts w:ascii="Times New Roman" w:eastAsia="Times New Roman" w:hAnsi="Times New Roman" w:cs="Times New Roman"/>
          <w:lang w:val="nn-NO" w:eastAsia="nb-NO"/>
        </w:rPr>
        <w:t>:</w:t>
      </w:r>
      <w:r w:rsidR="7E2C692D" w:rsidRPr="53E040EF">
        <w:rPr>
          <w:rFonts w:ascii="Times New Roman" w:eastAsia="Times New Roman" w:hAnsi="Times New Roman" w:cs="Times New Roman"/>
          <w:lang w:val="nn-NO" w:eastAsia="nb-NO"/>
        </w:rPr>
        <w:t xml:space="preserve"> Lære å måle lengder på ulike måtar</w:t>
      </w:r>
      <w:r>
        <w:tab/>
      </w:r>
      <w:r>
        <w:tab/>
      </w:r>
      <w:r>
        <w:tab/>
      </w:r>
      <w:r>
        <w:tab/>
      </w:r>
      <w:r w:rsidRPr="53E040EF">
        <w:rPr>
          <w:rFonts w:ascii="Times New Roman" w:eastAsia="Times New Roman" w:hAnsi="Times New Roman" w:cs="Times New Roman"/>
          <w:lang w:eastAsia="nb-NO"/>
        </w:rPr>
        <w:t> </w:t>
      </w:r>
    </w:p>
    <w:p w14:paraId="10A357A0" w14:textId="75516AB3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lang w:val="nn-NO" w:eastAsia="nb-NO"/>
        </w:rPr>
        <w:t>Engelsk:</w:t>
      </w:r>
      <w:r w:rsidRPr="00E34851">
        <w:rPr>
          <w:rFonts w:ascii="Times New Roman" w:eastAsia="Times New Roman" w:hAnsi="Times New Roman" w:cs="Times New Roman"/>
          <w:lang w:eastAsia="nb-NO"/>
        </w:rPr>
        <w:t> </w:t>
      </w:r>
      <w:r w:rsidR="001326A9">
        <w:rPr>
          <w:rFonts w:ascii="Times New Roman" w:eastAsia="Times New Roman" w:hAnsi="Times New Roman" w:cs="Times New Roman"/>
          <w:lang w:eastAsia="nb-NO"/>
        </w:rPr>
        <w:t xml:space="preserve">Skal øve på </w:t>
      </w:r>
      <w:proofErr w:type="spellStart"/>
      <w:r w:rsidR="001326A9">
        <w:rPr>
          <w:rFonts w:ascii="Times New Roman" w:eastAsia="Times New Roman" w:hAnsi="Times New Roman" w:cs="Times New Roman"/>
          <w:lang w:eastAsia="nb-NO"/>
        </w:rPr>
        <w:t>song</w:t>
      </w:r>
      <w:proofErr w:type="spellEnd"/>
      <w:r w:rsidR="001326A9">
        <w:rPr>
          <w:rFonts w:ascii="Times New Roman" w:eastAsia="Times New Roman" w:hAnsi="Times New Roman" w:cs="Times New Roman"/>
          <w:lang w:eastAsia="nb-NO"/>
        </w:rPr>
        <w:t xml:space="preserve"> og gåte til </w:t>
      </w:r>
      <w:r w:rsidR="00614DCB">
        <w:rPr>
          <w:rFonts w:ascii="Times New Roman" w:eastAsia="Times New Roman" w:hAnsi="Times New Roman" w:cs="Times New Roman"/>
          <w:lang w:eastAsia="nb-NO"/>
        </w:rPr>
        <w:t>huskonserten.</w:t>
      </w:r>
    </w:p>
    <w:p w14:paraId="65654C6C" w14:textId="140FAEF3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A31A705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u w:val="single"/>
          <w:lang w:val="nn-NO" w:eastAsia="nb-NO"/>
        </w:rPr>
        <w:t>Meldingar:</w:t>
      </w:r>
      <w:r w:rsidRPr="00E34851">
        <w:rPr>
          <w:rFonts w:ascii="Times New Roman" w:eastAsia="Times New Roman" w:hAnsi="Times New Roman" w:cs="Times New Roman"/>
          <w:lang w:val="nn-NO" w:eastAsia="nb-NO"/>
        </w:rPr>
        <w:t> </w:t>
      </w:r>
      <w:r w:rsidRPr="00E34851">
        <w:rPr>
          <w:rFonts w:ascii="Times New Roman" w:eastAsia="Times New Roman" w:hAnsi="Times New Roman" w:cs="Times New Roman"/>
          <w:lang w:eastAsia="nb-NO"/>
        </w:rPr>
        <w:t> </w:t>
      </w:r>
    </w:p>
    <w:p w14:paraId="5DE15836" w14:textId="2AF3AA3F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F562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782"/>
        <w:gridCol w:w="2722"/>
        <w:gridCol w:w="202"/>
        <w:gridCol w:w="3054"/>
        <w:gridCol w:w="2958"/>
      </w:tblGrid>
      <w:tr w:rsidR="00B32324" w:rsidRPr="00E34851" w14:paraId="5495F41E" w14:textId="77777777" w:rsidTr="00E34851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901F0F3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A85723E" w14:textId="1022F4F4" w:rsidR="00E34851" w:rsidRPr="00E34851" w:rsidRDefault="00F5625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åndag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29. april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7C7C97CD" w14:textId="25E67C51" w:rsidR="00E34851" w:rsidRPr="00E34851" w:rsidRDefault="00F5625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ysdag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30. 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2D88729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7C61B1E" w14:textId="5C79FC18" w:rsidR="00E34851" w:rsidRPr="00E34851" w:rsidRDefault="00F5625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orsdag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2. mai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60B24F7" w14:textId="0F36855F" w:rsidR="00E34851" w:rsidRPr="00E34851" w:rsidRDefault="009F34C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F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redag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3. mai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32324" w:rsidRPr="00E34851" w14:paraId="244E3222" w14:textId="77777777" w:rsidTr="00E34851">
        <w:tc>
          <w:tcPr>
            <w:tcW w:w="2445" w:type="dxa"/>
            <w:vMerge w:val="restart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6D9F1"/>
            <w:hideMark/>
          </w:tcPr>
          <w:p w14:paraId="17C2FB5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Arbeid på skulen: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012CA" w14:textId="42CE6DB2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3C67B81A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Salto AB side 44</w:t>
            </w:r>
            <w:r w:rsidR="2C4EA1B8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 w:rsidR="3C67B81A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</w:t>
            </w:r>
            <w:r w:rsidR="17EA0EF7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  <w:p w14:paraId="054DAA5A" w14:textId="52F06D4D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4270391C" w:rsidRPr="53E040E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s.100-101</w:t>
            </w:r>
          </w:p>
          <w:p w14:paraId="0F8CDF7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4B3FD" w14:textId="63B371AF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594D91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Salto EB side 74-75: Skriveverkstad</w:t>
            </w:r>
            <w:r w:rsidR="776A0841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+ </w:t>
            </w:r>
            <w:proofErr w:type="spellStart"/>
            <w:r w:rsidR="776A0841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øveord</w:t>
            </w:r>
            <w:proofErr w:type="spellEnd"/>
          </w:p>
          <w:p w14:paraId="7459C4C1" w14:textId="6E1A1FB0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2DDADA" w:rsidRPr="53E040E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s.102</w:t>
            </w:r>
          </w:p>
        </w:tc>
        <w:tc>
          <w:tcPr>
            <w:tcW w:w="2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03C5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36686" w14:textId="40347884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</w:t>
            </w:r>
            <w:r w:rsidR="360121B6"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(2t)</w:t>
            </w:r>
            <w:r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:</w:t>
            </w:r>
            <w:r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F518F93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Salto EB side 82-83 + AB s 52-53: </w:t>
            </w:r>
            <w:proofErr w:type="spellStart"/>
            <w:r w:rsidR="5F518F93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Forteljande</w:t>
            </w:r>
            <w:proofErr w:type="spellEnd"/>
            <w:r w:rsidR="5F518F93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5F518F93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setningar</w:t>
            </w:r>
            <w:proofErr w:type="spellEnd"/>
            <w:r w:rsidR="602B295A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56C0E0DE" w14:textId="7CB5F59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Matematikk(2t):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5086EF4" w:rsidRPr="53E040E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s.103 + data</w:t>
            </w:r>
          </w:p>
          <w:p w14:paraId="7A8560A4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7760" w14:textId="63FD7189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FC0C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62D7EECE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Salto AB side 48-51: Les og forstå</w:t>
            </w:r>
          </w:p>
          <w:p w14:paraId="56C58B32" w14:textId="7625674C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0E7471A" w:rsidRPr="53E040E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s-104-105</w:t>
            </w:r>
          </w:p>
          <w:p w14:paraId="7379D786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32324" w:rsidRPr="00E34851" w14:paraId="19B1A62E" w14:textId="77777777" w:rsidTr="4FC0C578">
        <w:tc>
          <w:tcPr>
            <w:tcW w:w="0" w:type="auto"/>
            <w:vMerge/>
            <w:vAlign w:val="center"/>
            <w:hideMark/>
          </w:tcPr>
          <w:p w14:paraId="66E5FEF7" w14:textId="77777777" w:rsidR="00E34851" w:rsidRPr="00E34851" w:rsidRDefault="00E34851" w:rsidP="00E3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46B4704" w14:textId="4EF0E89C" w:rsidR="00B32324" w:rsidRPr="00B32324" w:rsidRDefault="00D85EC1" w:rsidP="00B32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B32324">
              <w:t xml:space="preserve"> </w:t>
            </w:r>
            <w:proofErr w:type="spellStart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Gjere</w:t>
            </w:r>
            <w:proofErr w:type="spellEnd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ferdig </w:t>
            </w:r>
            <w:proofErr w:type="spellStart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vårdikta</w:t>
            </w:r>
            <w:proofErr w:type="spellEnd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Teikne</w:t>
            </w:r>
            <w:proofErr w:type="spellEnd"/>
            <w:r w:rsidR="00B32324"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til diktet.</w:t>
            </w:r>
          </w:p>
          <w:p w14:paraId="229029D7" w14:textId="77777777" w:rsidR="00B32324" w:rsidRPr="00B32324" w:rsidRDefault="00B32324" w:rsidP="00B32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3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Musikk: </w:t>
            </w:r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Øve på </w:t>
            </w:r>
            <w:proofErr w:type="spellStart"/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songar</w:t>
            </w:r>
            <w:proofErr w:type="spellEnd"/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songleikar</w:t>
            </w:r>
            <w:proofErr w:type="spellEnd"/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til huskonserten.</w:t>
            </w:r>
            <w:r w:rsidRPr="00B3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5520EFCB" w14:textId="7A24AAAD" w:rsidR="0092449E" w:rsidRPr="00B32324" w:rsidRDefault="00B32324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B3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B3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: </w:t>
            </w:r>
            <w:r w:rsidRP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Frø og blomster. Forsøk med frø vi gir ulike vekstforhold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B5BFB37" w14:textId="4C2C0CBE" w:rsidR="00D85EC1" w:rsidRPr="00D85EC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KRLE:</w:t>
            </w:r>
            <w:r w:rsidR="00894B23">
              <w:t xml:space="preserve"> </w:t>
            </w:r>
            <w:proofErr w:type="spellStart"/>
            <w:r w:rsidR="00894B23"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Ganesha</w:t>
            </w:r>
            <w:proofErr w:type="spellEnd"/>
            <w:r w:rsidR="00894B23"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 34-35. Arbeidsboka s. 17</w:t>
            </w:r>
          </w:p>
          <w:p w14:paraId="72C15CFF" w14:textId="0B36EFED" w:rsidR="00D85EC1" w:rsidRPr="00D85EC1" w:rsidRDefault="7F97155F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1F4F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</w:t>
            </w:r>
            <w:r w:rsidR="01445EA1" w:rsidRPr="61F4F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roppsøving</w:t>
            </w:r>
            <w:r w:rsidR="6A6D8802" w:rsidRPr="61F4F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(2t):</w:t>
            </w:r>
            <w:r w:rsidRPr="61F4F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5E87FF34" w:rsidRP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Utegym\ uten dusjing.</w:t>
            </w:r>
            <w:r w:rsid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5E87FF34" w:rsidRP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n-NO"/>
              </w:rPr>
              <w:t>Hugs</w:t>
            </w:r>
            <w:proofErr w:type="gramEnd"/>
            <w:r w:rsidR="5E87FF34" w:rsidRP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n-NO"/>
              </w:rPr>
              <w:t xml:space="preserve"> klede til </w:t>
            </w:r>
            <w:proofErr w:type="spellStart"/>
            <w:r w:rsidR="5E87FF34" w:rsidRP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n-NO"/>
              </w:rPr>
              <w:t>utegym</w:t>
            </w:r>
            <w:proofErr w:type="spellEnd"/>
            <w:r w:rsidR="5E87FF34" w:rsidRPr="001A64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n-NO"/>
              </w:rPr>
              <w:t>!</w:t>
            </w:r>
          </w:p>
          <w:p w14:paraId="04593ADA" w14:textId="28737B0A" w:rsidR="0092449E" w:rsidRPr="0092449E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894B23">
              <w:t xml:space="preserve"> </w:t>
            </w:r>
            <w:r w:rsidR="00894B23" w:rsidRPr="00894B23">
              <w:rPr>
                <w:rFonts w:ascii="Times New Roman" w:hAnsi="Times New Roman" w:cs="Times New Roman"/>
                <w:sz w:val="20"/>
                <w:szCs w:val="20"/>
              </w:rPr>
              <w:t>Bretteboka W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E33640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D2882C6" w14:textId="49B11EB4" w:rsidR="00FB5AF1" w:rsidRDefault="00FB5AF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Engelsk:</w:t>
            </w:r>
            <w:r w:rsidR="00AE4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AE40DB" w:rsidRPr="00AE40D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Song og gåter</w:t>
            </w:r>
          </w:p>
          <w:p w14:paraId="44907E03" w14:textId="7B2EDEBF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Fellesnorsk: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Leseforståingsoppgåver</w:t>
            </w:r>
            <w:proofErr w:type="spellEnd"/>
            <w:r w:rsidR="00B3232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spel.</w:t>
            </w:r>
          </w:p>
          <w:p w14:paraId="763F1878" w14:textId="5599858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92AAE5C" w14:textId="20B65ECF" w:rsidR="00894B23" w:rsidRPr="00894B23" w:rsidRDefault="00D85EC1" w:rsidP="00894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</w:t>
            </w:r>
            <w:r w:rsidR="00817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unst og handverk:</w:t>
            </w:r>
            <w:r w:rsidR="00894B23">
              <w:t xml:space="preserve"> </w:t>
            </w:r>
            <w:proofErr w:type="spellStart"/>
            <w:r w:rsidR="00894B23"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Fortsetje</w:t>
            </w:r>
            <w:proofErr w:type="spellEnd"/>
            <w:r w:rsidR="00894B23"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E90D1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å sage og pusse</w:t>
            </w:r>
            <w:r w:rsidR="00096CE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894B23"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på Verdsarvknaggen</w:t>
            </w:r>
            <w:r w:rsidR="00894B23" w:rsidRPr="00894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756FF415" w14:textId="77777777" w:rsidR="00894B23" w:rsidRPr="00894B23" w:rsidRDefault="00894B23" w:rsidP="00894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894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: </w:t>
            </w:r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Oppfølging av frøforsøka.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Oppgåve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naturfagboka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1A4F3F97" w14:textId="40C9D977" w:rsidR="00E34851" w:rsidRDefault="00894B23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94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Fellesnorsk: </w:t>
            </w:r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Lese opp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vårdikta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for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kvarandre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og vise </w:t>
            </w:r>
            <w:proofErr w:type="spellStart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teikningane</w:t>
            </w:r>
            <w:proofErr w:type="spellEnd"/>
            <w:r w:rsidRPr="00894B2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226BB955" w14:textId="09B78756" w:rsidR="00D85EC1" w:rsidRPr="00E3485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2324" w:rsidRPr="00E34851" w14:paraId="41B64106" w14:textId="77777777" w:rsidTr="00E34851">
        <w:tc>
          <w:tcPr>
            <w:tcW w:w="244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F41044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Heimelekse: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F1D20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LEKSEFRI TIL MÅNDAG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D009B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TYSDAG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D2C0D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FBE39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TORSDAG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5FD5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FREDAG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</w:tr>
      <w:tr w:rsidR="00B32324" w:rsidRPr="00E34851" w14:paraId="5A92F345" w14:textId="77777777" w:rsidTr="4FC0C578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96A6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Norsk: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E357" w14:textId="4FB65E7E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LESELEKSA: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Øv på denne minst </w:t>
            </w:r>
            <w:r w:rsidR="00230947" w:rsidRPr="0023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tre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gongar. Les høg for ein vaksen siste gongen.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89261" w14:textId="3017578B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Salto EB side </w:t>
            </w:r>
            <w:r w:rsidR="54757B44"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</w:t>
            </w:r>
            <w:r w:rsidR="1ED3C3C6"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5C437DB" w14:textId="080972EF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les din del; stjerne, måne eller sol</w:t>
            </w:r>
          </w:p>
          <w:p w14:paraId="43448CF9" w14:textId="68D829D2" w:rsidR="4FC0C578" w:rsidRP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308F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D9E8" w14:textId="174A7C06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20561E7" w:rsidRPr="4FC0C57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Leksefri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E7DB7" w14:textId="4BFE52CA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Salto EB side </w:t>
            </w:r>
            <w:r w:rsidR="4BD5B107"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</w:t>
            </w:r>
            <w:r w:rsidR="0C1FB1EF"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E5558EC" w14:textId="7E98E1C0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les din del; stjerne, måne eller sol</w:t>
            </w:r>
          </w:p>
          <w:p w14:paraId="4A4258E1" w14:textId="7D05E785" w:rsidR="4FC0C578" w:rsidRP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2324" w:rsidRPr="00E34851" w14:paraId="089E983D" w14:textId="77777777" w:rsidTr="4FC0C578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B934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01C0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558F41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931C" w14:textId="1C84B783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1C54CC53" w14:textId="726ADBBA" w:rsidR="4FC0C578" w:rsidRP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Øvebok</w:t>
            </w:r>
            <w:proofErr w:type="spellEnd"/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s.</w:t>
            </w:r>
            <w:r w:rsidRPr="53E04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5E52B88F" w:rsidRPr="53E04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285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8918B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1952B" w14:textId="71AB846A" w:rsid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2B2DB44C" w14:textId="7DA8ED92" w:rsidR="4FC0C578" w:rsidRPr="4FC0C578" w:rsidRDefault="4FC0C578" w:rsidP="4FC0C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Øvebok</w:t>
            </w:r>
            <w:proofErr w:type="spellEnd"/>
            <w:r w:rsidRPr="4FC0C5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s.</w:t>
            </w:r>
            <w:r w:rsidRPr="53E04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1384072B" w:rsidRPr="53E04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5BAFB74A" w14:textId="0BDDF8BA" w:rsidR="00072B0B" w:rsidRDefault="00072B0B"/>
    <w:p w14:paraId="7AF7B4BF" w14:textId="7C538EC4" w:rsidR="00E34851" w:rsidRDefault="00E34851" w:rsidP="5819663A"/>
    <w:sectPr w:rsidR="00E34851" w:rsidSect="00186850">
      <w:headerReference w:type="even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FB86" w14:textId="77777777" w:rsidR="00186850" w:rsidRDefault="00186850" w:rsidP="002C3851">
      <w:pPr>
        <w:spacing w:after="0" w:line="240" w:lineRule="auto"/>
      </w:pPr>
      <w:r>
        <w:separator/>
      </w:r>
    </w:p>
  </w:endnote>
  <w:endnote w:type="continuationSeparator" w:id="0">
    <w:p w14:paraId="36636D63" w14:textId="77777777" w:rsidR="00186850" w:rsidRDefault="00186850" w:rsidP="002C3851">
      <w:pPr>
        <w:spacing w:after="0" w:line="240" w:lineRule="auto"/>
      </w:pPr>
      <w:r>
        <w:continuationSeparator/>
      </w:r>
    </w:p>
  </w:endnote>
  <w:endnote w:type="continuationNotice" w:id="1">
    <w:p w14:paraId="7FC92C7A" w14:textId="77777777" w:rsidR="00186850" w:rsidRDefault="00186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3F13" w14:textId="77777777" w:rsidR="00186850" w:rsidRDefault="00186850" w:rsidP="002C3851">
      <w:pPr>
        <w:spacing w:after="0" w:line="240" w:lineRule="auto"/>
      </w:pPr>
      <w:r>
        <w:separator/>
      </w:r>
    </w:p>
  </w:footnote>
  <w:footnote w:type="continuationSeparator" w:id="0">
    <w:p w14:paraId="3ABCD23C" w14:textId="77777777" w:rsidR="00186850" w:rsidRDefault="00186850" w:rsidP="002C3851">
      <w:pPr>
        <w:spacing w:after="0" w:line="240" w:lineRule="auto"/>
      </w:pPr>
      <w:r>
        <w:continuationSeparator/>
      </w:r>
    </w:p>
  </w:footnote>
  <w:footnote w:type="continuationNotice" w:id="1">
    <w:p w14:paraId="63493BE3" w14:textId="77777777" w:rsidR="00186850" w:rsidRDefault="00186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AFA6" w14:textId="55876DDA" w:rsidR="002C3851" w:rsidRDefault="002C3851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78E3197" wp14:editId="5682F67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780"/>
              <wp:wrapNone/>
              <wp:docPr id="1784932551" name="Tekstboks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39EB3" w14:textId="190C066E" w:rsidR="002C3851" w:rsidRPr="002C3851" w:rsidRDefault="002C3851" w:rsidP="002C38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</w:pPr>
                          <w:r w:rsidRPr="002C385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319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Intern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DA39EB3" w14:textId="190C066E" w:rsidR="002C3851" w:rsidRPr="002C3851" w:rsidRDefault="002C3851" w:rsidP="002C38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32"/>
                        <w:szCs w:val="32"/>
                      </w:rPr>
                    </w:pPr>
                    <w:r w:rsidRPr="002C3851">
                      <w:rPr>
                        <w:rFonts w:ascii="Calibri" w:eastAsia="Calibri" w:hAnsi="Calibri" w:cs="Calibri"/>
                        <w:noProof/>
                        <w:color w:val="FF8C00"/>
                        <w:sz w:val="32"/>
                        <w:szCs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231" w14:textId="18E166FA" w:rsidR="002C3851" w:rsidRDefault="002C3851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38371A" wp14:editId="141CAE4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780"/>
              <wp:wrapNone/>
              <wp:docPr id="1693924965" name="Tekstboks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0B1EB" w14:textId="0C5642B7" w:rsidR="002C3851" w:rsidRPr="002C3851" w:rsidRDefault="002C3851" w:rsidP="002C38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</w:pPr>
                          <w:r w:rsidRPr="002C385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8371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alt="Intern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720B1EB" w14:textId="0C5642B7" w:rsidR="002C3851" w:rsidRPr="002C3851" w:rsidRDefault="002C3851" w:rsidP="002C38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32"/>
                        <w:szCs w:val="32"/>
                      </w:rPr>
                    </w:pPr>
                    <w:r w:rsidRPr="002C3851">
                      <w:rPr>
                        <w:rFonts w:ascii="Calibri" w:eastAsia="Calibri" w:hAnsi="Calibri" w:cs="Calibri"/>
                        <w:noProof/>
                        <w:color w:val="FF8C00"/>
                        <w:sz w:val="32"/>
                        <w:szCs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51"/>
    <w:rsid w:val="00006157"/>
    <w:rsid w:val="0003143F"/>
    <w:rsid w:val="00072B0B"/>
    <w:rsid w:val="00096CE0"/>
    <w:rsid w:val="00125E33"/>
    <w:rsid w:val="001326A9"/>
    <w:rsid w:val="00186850"/>
    <w:rsid w:val="001A6419"/>
    <w:rsid w:val="001F093A"/>
    <w:rsid w:val="00211873"/>
    <w:rsid w:val="002308DE"/>
    <w:rsid w:val="00230947"/>
    <w:rsid w:val="00231D0E"/>
    <w:rsid w:val="0023405F"/>
    <w:rsid w:val="002A1C5E"/>
    <w:rsid w:val="002B264E"/>
    <w:rsid w:val="002C3851"/>
    <w:rsid w:val="002DDADA"/>
    <w:rsid w:val="002E6C88"/>
    <w:rsid w:val="002F3C62"/>
    <w:rsid w:val="003006A6"/>
    <w:rsid w:val="00311F56"/>
    <w:rsid w:val="00315A77"/>
    <w:rsid w:val="0034736A"/>
    <w:rsid w:val="00353A05"/>
    <w:rsid w:val="003B5F24"/>
    <w:rsid w:val="003F0FBE"/>
    <w:rsid w:val="003F755E"/>
    <w:rsid w:val="00412BB4"/>
    <w:rsid w:val="004A7B4C"/>
    <w:rsid w:val="004C7677"/>
    <w:rsid w:val="004E358D"/>
    <w:rsid w:val="004F4851"/>
    <w:rsid w:val="00507391"/>
    <w:rsid w:val="00516964"/>
    <w:rsid w:val="00594D91"/>
    <w:rsid w:val="00614DCB"/>
    <w:rsid w:val="00662242"/>
    <w:rsid w:val="006704C9"/>
    <w:rsid w:val="006C0D61"/>
    <w:rsid w:val="007075D3"/>
    <w:rsid w:val="0073699A"/>
    <w:rsid w:val="00753226"/>
    <w:rsid w:val="007E02F3"/>
    <w:rsid w:val="00817870"/>
    <w:rsid w:val="00867690"/>
    <w:rsid w:val="00881854"/>
    <w:rsid w:val="00894B23"/>
    <w:rsid w:val="0092449E"/>
    <w:rsid w:val="00943D00"/>
    <w:rsid w:val="009526A2"/>
    <w:rsid w:val="0099633A"/>
    <w:rsid w:val="009C4C37"/>
    <w:rsid w:val="009F34C7"/>
    <w:rsid w:val="00A01CB2"/>
    <w:rsid w:val="00A14010"/>
    <w:rsid w:val="00A645EC"/>
    <w:rsid w:val="00A85FD0"/>
    <w:rsid w:val="00AE40DB"/>
    <w:rsid w:val="00B06989"/>
    <w:rsid w:val="00B31348"/>
    <w:rsid w:val="00B32324"/>
    <w:rsid w:val="00BB22CB"/>
    <w:rsid w:val="00BE79FC"/>
    <w:rsid w:val="00BF5065"/>
    <w:rsid w:val="00BF714B"/>
    <w:rsid w:val="00C40573"/>
    <w:rsid w:val="00C61C19"/>
    <w:rsid w:val="00C949DD"/>
    <w:rsid w:val="00CC2D6A"/>
    <w:rsid w:val="00CD624B"/>
    <w:rsid w:val="00CE1814"/>
    <w:rsid w:val="00D12DF9"/>
    <w:rsid w:val="00D32927"/>
    <w:rsid w:val="00D33027"/>
    <w:rsid w:val="00D56408"/>
    <w:rsid w:val="00D84943"/>
    <w:rsid w:val="00D85EC1"/>
    <w:rsid w:val="00D96163"/>
    <w:rsid w:val="00DB4FC8"/>
    <w:rsid w:val="00DC3A6C"/>
    <w:rsid w:val="00DC6380"/>
    <w:rsid w:val="00E34851"/>
    <w:rsid w:val="00E794B5"/>
    <w:rsid w:val="00E90D11"/>
    <w:rsid w:val="00E951E8"/>
    <w:rsid w:val="00ED1791"/>
    <w:rsid w:val="00EE6F52"/>
    <w:rsid w:val="00F0458D"/>
    <w:rsid w:val="00F04ED3"/>
    <w:rsid w:val="00F320B3"/>
    <w:rsid w:val="00F56253"/>
    <w:rsid w:val="00F72522"/>
    <w:rsid w:val="00FB5AF1"/>
    <w:rsid w:val="00FE6366"/>
    <w:rsid w:val="01445EA1"/>
    <w:rsid w:val="01557BF8"/>
    <w:rsid w:val="05BEB00F"/>
    <w:rsid w:val="07ECCB0F"/>
    <w:rsid w:val="0807E854"/>
    <w:rsid w:val="0C1FB1EF"/>
    <w:rsid w:val="0DBDC421"/>
    <w:rsid w:val="1326BFDD"/>
    <w:rsid w:val="1384072B"/>
    <w:rsid w:val="17EA0EF7"/>
    <w:rsid w:val="18F78317"/>
    <w:rsid w:val="1E08F519"/>
    <w:rsid w:val="1ED3C3C6"/>
    <w:rsid w:val="206BBC78"/>
    <w:rsid w:val="25D896C8"/>
    <w:rsid w:val="26C401F2"/>
    <w:rsid w:val="2785BCBA"/>
    <w:rsid w:val="2C4EA1B8"/>
    <w:rsid w:val="2CAC2945"/>
    <w:rsid w:val="2E304C9D"/>
    <w:rsid w:val="2E79AB5F"/>
    <w:rsid w:val="2FD38CA7"/>
    <w:rsid w:val="360121B6"/>
    <w:rsid w:val="36DC0180"/>
    <w:rsid w:val="3BBC7A6D"/>
    <w:rsid w:val="3C67B81A"/>
    <w:rsid w:val="3D3896AC"/>
    <w:rsid w:val="3D47ADCB"/>
    <w:rsid w:val="416169B8"/>
    <w:rsid w:val="420C07CF"/>
    <w:rsid w:val="4270391C"/>
    <w:rsid w:val="433B3AF8"/>
    <w:rsid w:val="4506FE33"/>
    <w:rsid w:val="4BD5B107"/>
    <w:rsid w:val="4D3527D6"/>
    <w:rsid w:val="4FC0C578"/>
    <w:rsid w:val="5039C380"/>
    <w:rsid w:val="50E7471A"/>
    <w:rsid w:val="520561E7"/>
    <w:rsid w:val="53E040EF"/>
    <w:rsid w:val="54757B44"/>
    <w:rsid w:val="55086EF4"/>
    <w:rsid w:val="5561B9E1"/>
    <w:rsid w:val="559C211B"/>
    <w:rsid w:val="569FCA01"/>
    <w:rsid w:val="5819663A"/>
    <w:rsid w:val="5E52B88F"/>
    <w:rsid w:val="5E87FF34"/>
    <w:rsid w:val="5F518F93"/>
    <w:rsid w:val="5F9E9ED9"/>
    <w:rsid w:val="602860FF"/>
    <w:rsid w:val="602B295A"/>
    <w:rsid w:val="61F4F5B0"/>
    <w:rsid w:val="62D7EECE"/>
    <w:rsid w:val="62F03CEA"/>
    <w:rsid w:val="6602C468"/>
    <w:rsid w:val="6A6D8802"/>
    <w:rsid w:val="6E3803AA"/>
    <w:rsid w:val="74DB3E5E"/>
    <w:rsid w:val="759BB797"/>
    <w:rsid w:val="776A0841"/>
    <w:rsid w:val="78B1BC73"/>
    <w:rsid w:val="7A727F9A"/>
    <w:rsid w:val="7B8558C3"/>
    <w:rsid w:val="7BD20FE0"/>
    <w:rsid w:val="7E2C692D"/>
    <w:rsid w:val="7F9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1F6C"/>
  <w15:chartTrackingRefBased/>
  <w15:docId w15:val="{4A4B62F1-BBC6-4B5C-BB45-1D480EE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34851"/>
  </w:style>
  <w:style w:type="character" w:customStyle="1" w:styleId="eop">
    <w:name w:val="eop"/>
    <w:basedOn w:val="Standardskriftforavsnitt"/>
    <w:rsid w:val="00E34851"/>
  </w:style>
  <w:style w:type="character" w:customStyle="1" w:styleId="tabchar">
    <w:name w:val="tabchar"/>
    <w:basedOn w:val="Standardskriftforavsnitt"/>
    <w:rsid w:val="00E34851"/>
  </w:style>
  <w:style w:type="character" w:customStyle="1" w:styleId="spellingerror">
    <w:name w:val="spellingerror"/>
    <w:basedOn w:val="Standardskriftforavsnitt"/>
    <w:rsid w:val="00E34851"/>
  </w:style>
  <w:style w:type="paragraph" w:styleId="Topptekst">
    <w:name w:val="header"/>
    <w:basedOn w:val="Normal"/>
    <w:link w:val="TopptekstTegn"/>
    <w:uiPriority w:val="99"/>
    <w:unhideWhenUsed/>
    <w:rsid w:val="002C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3851"/>
  </w:style>
  <w:style w:type="paragraph" w:styleId="Bunntekst">
    <w:name w:val="footer"/>
    <w:basedOn w:val="Normal"/>
    <w:link w:val="BunntekstTegn"/>
    <w:uiPriority w:val="99"/>
    <w:unhideWhenUsed/>
    <w:rsid w:val="00FE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0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B0B01-F847-4522-891D-EFCCB2920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EECD4-3EB6-40A1-8A79-5B07F507B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DF4E4-0EC2-4048-910B-00D516C7C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Solgunn Kleiva</dc:creator>
  <cp:keywords/>
  <dc:description/>
  <cp:lastModifiedBy>Solgunn Kleiva</cp:lastModifiedBy>
  <cp:revision>80</cp:revision>
  <dcterms:created xsi:type="dcterms:W3CDTF">2022-08-27T04:59:00Z</dcterms:created>
  <dcterms:modified xsi:type="dcterms:W3CDTF">2024-04-26T08:19:00Z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ClassificationContentMarkingHeaderShapeIds">
    <vt:lpwstr>64f73e65,6a63e8c7,3dfbbd9d</vt:lpwstr>
  </property>
  <property fmtid="{D5CDD505-2E9C-101B-9397-08002B2CF9AE}" pid="4" name="ClassificationContentMarkingHeaderFontProps">
    <vt:lpwstr>#ff8c00,16,Calibri</vt:lpwstr>
  </property>
  <property fmtid="{D5CDD505-2E9C-101B-9397-08002B2CF9AE}" pid="5" name="ClassificationContentMarkingHeaderText">
    <vt:lpwstr>Intern</vt:lpwstr>
  </property>
  <property fmtid="{D5CDD505-2E9C-101B-9397-08002B2CF9AE}" pid="6" name="MSIP_Label_f0b62af4-5219-472c-a027-4885e1a8713b_Enabled">
    <vt:lpwstr>true</vt:lpwstr>
  </property>
  <property fmtid="{D5CDD505-2E9C-101B-9397-08002B2CF9AE}" pid="7" name="MSIP_Label_f0b62af4-5219-472c-a027-4885e1a8713b_SetDate">
    <vt:lpwstr>2024-03-21T09:52:14Z</vt:lpwstr>
  </property>
  <property fmtid="{D5CDD505-2E9C-101B-9397-08002B2CF9AE}" pid="8" name="MSIP_Label_f0b62af4-5219-472c-a027-4885e1a8713b_Method">
    <vt:lpwstr>Privileged</vt:lpwstr>
  </property>
  <property fmtid="{D5CDD505-2E9C-101B-9397-08002B2CF9AE}" pid="9" name="MSIP_Label_f0b62af4-5219-472c-a027-4885e1a8713b_Name">
    <vt:lpwstr>Intern</vt:lpwstr>
  </property>
  <property fmtid="{D5CDD505-2E9C-101B-9397-08002B2CF9AE}" pid="10" name="MSIP_Label_f0b62af4-5219-472c-a027-4885e1a8713b_SiteId">
    <vt:lpwstr>41e07e73-30fc-434c-adf2-3ef1c273ecca</vt:lpwstr>
  </property>
  <property fmtid="{D5CDD505-2E9C-101B-9397-08002B2CF9AE}" pid="11" name="MSIP_Label_f0b62af4-5219-472c-a027-4885e1a8713b_ActionId">
    <vt:lpwstr>c77786e6-2ece-4109-8302-43df91012316</vt:lpwstr>
  </property>
  <property fmtid="{D5CDD505-2E9C-101B-9397-08002B2CF9AE}" pid="12" name="MSIP_Label_f0b62af4-5219-472c-a027-4885e1a8713b_ContentBits">
    <vt:lpwstr>1</vt:lpwstr>
  </property>
</Properties>
</file>